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CE" w:rsidRPr="00355E17" w:rsidRDefault="00AF3DCE" w:rsidP="00AF3DC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AF3DCE" w:rsidRPr="00355E17" w:rsidRDefault="00AF3DCE" w:rsidP="00AF3D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AF3DCE" w:rsidRPr="00355E17" w:rsidRDefault="00AF3DCE" w:rsidP="00021C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3DCE" w:rsidRPr="00355E17" w:rsidRDefault="00AF3DCE" w:rsidP="00AF3DC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F3DCE" w:rsidRPr="00355E17" w:rsidRDefault="00AF3DCE" w:rsidP="00AF3D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A53D9C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29.08.2022</w:t>
      </w:r>
      <w:r w:rsidR="002E47F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0464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F3DC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578C2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F038D1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AF3DC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578C2" w:rsidRPr="00355E1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E47F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426-п</w:t>
      </w:r>
    </w:p>
    <w:p w:rsidR="00AF3DCE" w:rsidRPr="00355E17" w:rsidRDefault="00AF3DCE" w:rsidP="00AF3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3DCE" w:rsidRPr="00355E17" w:rsidRDefault="006B7B70" w:rsidP="00A72A87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Саянского района от 02.02.2021 №42-п «</w:t>
      </w:r>
      <w:r w:rsidR="00AF3DCE" w:rsidRPr="00355E17">
        <w:rPr>
          <w:rFonts w:ascii="Arial" w:eastAsia="Times New Roman" w:hAnsi="Arial" w:cs="Arial"/>
          <w:sz w:val="24"/>
          <w:szCs w:val="24"/>
          <w:lang w:eastAsia="ru-RU"/>
        </w:rPr>
        <w:t>Об определении мест (организаций) для исполнения уголовных наказаний осуждённым в виде исправительных и обязательных работ на территории Саянского муниципального района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F3DCE" w:rsidRPr="00355E17" w:rsidRDefault="00AF3DCE" w:rsidP="00A72A87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AF3DCE" w:rsidP="00AF3DC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</w:t>
      </w:r>
      <w:r w:rsidR="002A1989" w:rsidRPr="00355E17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Российской Федерации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A1989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создания условий для отбывания наказания в виде </w:t>
      </w:r>
      <w:r w:rsidR="00E211EA" w:rsidRPr="00355E17">
        <w:rPr>
          <w:rFonts w:ascii="Arial" w:eastAsia="Times New Roman" w:hAnsi="Arial" w:cs="Arial"/>
          <w:sz w:val="24"/>
          <w:szCs w:val="24"/>
          <w:lang w:eastAsia="ru-RU"/>
        </w:rPr>
        <w:t>обязательных и исправительных работ,</w:t>
      </w:r>
      <w:r w:rsidR="00044B00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статьями 49, 50 Уголовного кодекса Российской Федерации и статьями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25, 39</w:t>
      </w:r>
      <w:r w:rsidR="00044B00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Уголовно-исполнительно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>го кодекса Российской Федерации, руководствуясь статьёй 81 Устава Саянского муниципального района Красноярского края, ПОСТАНОВЛЯЮ:</w:t>
      </w:r>
    </w:p>
    <w:p w:rsidR="00A72A87" w:rsidRPr="00355E17" w:rsidRDefault="00A72A87" w:rsidP="00A72A8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администрации Саянского района от </w:t>
      </w:r>
      <w:r w:rsidR="00A148DD" w:rsidRPr="00355E17">
        <w:rPr>
          <w:rFonts w:ascii="Arial" w:eastAsia="Times New Roman" w:hAnsi="Arial" w:cs="Arial"/>
          <w:sz w:val="24"/>
          <w:szCs w:val="24"/>
          <w:lang w:eastAsia="ru-RU"/>
        </w:rPr>
        <w:t>02.02.2021 №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42-п «Об определении мест (организаций) для исполнения уголовных наказаний осуждённым в виде исправительных и обязательных работ на территории Саянского муниципального района Красноярского края» внести следующие изменения:</w:t>
      </w:r>
    </w:p>
    <w:p w:rsidR="00AF3DCE" w:rsidRDefault="00A72A87" w:rsidP="00A72A87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мест (перечень организаций) для </w:t>
      </w:r>
      <w:r w:rsidR="00A148DD" w:rsidRPr="00355E17">
        <w:rPr>
          <w:rFonts w:ascii="Arial" w:eastAsia="Times New Roman" w:hAnsi="Arial" w:cs="Arial"/>
          <w:sz w:val="24"/>
          <w:szCs w:val="24"/>
          <w:lang w:eastAsia="ru-RU"/>
        </w:rPr>
        <w:t>отбывания наказаний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в виде исправительных работ на территории Саянского муниципального района Красноярского края 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редакции 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A148DD" w:rsidRPr="00355E1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ED3214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A148DD" w:rsidRPr="00355E17">
        <w:rPr>
          <w:rFonts w:ascii="Arial" w:eastAsia="Times New Roman" w:hAnsi="Arial" w:cs="Arial"/>
          <w:sz w:val="24"/>
          <w:szCs w:val="24"/>
          <w:lang w:eastAsia="ru-RU"/>
        </w:rPr>
        <w:t>, к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постановлению.</w:t>
      </w:r>
    </w:p>
    <w:p w:rsidR="00ED3214" w:rsidRPr="00355E17" w:rsidRDefault="00ED3214" w:rsidP="00A72A87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F0963">
        <w:rPr>
          <w:rFonts w:ascii="Arial" w:eastAsia="Times New Roman" w:hAnsi="Arial" w:cs="Arial"/>
          <w:sz w:val="24"/>
          <w:szCs w:val="24"/>
          <w:lang w:eastAsia="ru-RU"/>
        </w:rPr>
        <w:t>еречень объектов для отбывания наказаний в виде обязательных работ на территории Саянского муниципального района Красноярского края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редакции</w:t>
      </w:r>
      <w:r w:rsidRPr="006F096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2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F096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</w:p>
    <w:p w:rsidR="00950685" w:rsidRPr="00355E17" w:rsidRDefault="00AF3DCE" w:rsidP="0095068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 </w:t>
      </w:r>
    </w:p>
    <w:p w:rsidR="00AF3DCE" w:rsidRPr="00355E17" w:rsidRDefault="00AF3DCE" w:rsidP="00867C5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>после его официального опубликования в общественно-политической газете Саянского района «Присаянье», и подлежит размещению на официальном сайте администрации Саянского района</w:t>
      </w:r>
      <w:r w:rsidR="00FB3014" w:rsidRPr="00355E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1C6F" w:rsidRPr="00355E17" w:rsidRDefault="00021C6F" w:rsidP="00AF3D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C6F" w:rsidRPr="00355E17" w:rsidRDefault="00021C6F" w:rsidP="00AF3D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AF3DCE" w:rsidP="00AF3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B3014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Саянского 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                        </w:t>
      </w:r>
      <w:r w:rsidR="00ED321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ED3214">
        <w:rPr>
          <w:rFonts w:ascii="Arial" w:eastAsia="Times New Roman" w:hAnsi="Arial" w:cs="Arial"/>
          <w:sz w:val="24"/>
          <w:szCs w:val="24"/>
          <w:lang w:eastAsia="ru-RU"/>
        </w:rPr>
        <w:t>В.В. Гребнев</w:t>
      </w: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3D6" w:rsidRPr="00355E17" w:rsidRDefault="00FB3014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D3214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AF3DCE" w:rsidRPr="00355E17" w:rsidRDefault="00FB3014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9842DB" w:rsidRPr="00355E17">
        <w:rPr>
          <w:rFonts w:ascii="Arial" w:eastAsia="Times New Roman" w:hAnsi="Arial" w:cs="Arial"/>
          <w:sz w:val="24"/>
          <w:szCs w:val="24"/>
          <w:lang w:eastAsia="ru-RU"/>
        </w:rPr>
        <w:t>администрации Саянского</w:t>
      </w:r>
      <w:r w:rsidR="009523D6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</w:t>
      </w:r>
    </w:p>
    <w:p w:rsidR="009523D6" w:rsidRPr="00355E17" w:rsidRDefault="009523D6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53D9C">
        <w:rPr>
          <w:rFonts w:ascii="Arial" w:eastAsia="Times New Roman" w:hAnsi="Arial" w:cs="Arial"/>
          <w:sz w:val="24"/>
          <w:szCs w:val="24"/>
          <w:lang w:eastAsia="ru-RU"/>
        </w:rPr>
        <w:t>29.08.2022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53D9C">
        <w:rPr>
          <w:rFonts w:ascii="Arial" w:eastAsia="Times New Roman" w:hAnsi="Arial" w:cs="Arial"/>
          <w:sz w:val="24"/>
          <w:szCs w:val="24"/>
          <w:lang w:eastAsia="ru-RU"/>
        </w:rPr>
        <w:t>426-п</w:t>
      </w:r>
    </w:p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9523D6" w:rsidP="009523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мест (органи</w:t>
      </w:r>
      <w:r w:rsidR="00C8667F"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заций) для отбывания наказаний осуждённым, не имеющим основного места работы, в виде исправительных работ на территории Саянского муниципального района Красноярского края</w:t>
      </w:r>
    </w:p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835"/>
        <w:gridCol w:w="2942"/>
      </w:tblGrid>
      <w:tr w:rsidR="003E178A" w:rsidRPr="00355E17" w:rsidTr="00A148DD">
        <w:tc>
          <w:tcPr>
            <w:tcW w:w="594" w:type="dxa"/>
          </w:tcPr>
          <w:p w:rsidR="00C8667F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0" w:type="dxa"/>
            <w:vAlign w:val="center"/>
          </w:tcPr>
          <w:p w:rsidR="00C8667F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3E178A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</w:p>
          <w:p w:rsidR="00C8667F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942" w:type="dxa"/>
            <w:vAlign w:val="center"/>
          </w:tcPr>
          <w:p w:rsidR="003E178A" w:rsidRPr="00355E17" w:rsidRDefault="008E0B0D" w:rsidP="003E17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  <w:p w:rsidR="00C8667F" w:rsidRPr="00355E17" w:rsidRDefault="008E0B0D" w:rsidP="003E17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</w:tcPr>
          <w:p w:rsidR="00C8667F" w:rsidRPr="00355E17" w:rsidRDefault="0007137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Агинского сельсовета </w:t>
            </w:r>
          </w:p>
        </w:tc>
        <w:tc>
          <w:tcPr>
            <w:tcW w:w="2835" w:type="dxa"/>
          </w:tcPr>
          <w:p w:rsidR="003E178A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</w:t>
            </w:r>
          </w:p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Советская, д.153 </w:t>
            </w:r>
          </w:p>
        </w:tc>
        <w:tc>
          <w:tcPr>
            <w:tcW w:w="2942" w:type="dxa"/>
          </w:tcPr>
          <w:p w:rsidR="00C8667F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Леонтьева Вера Константиновна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</w:tcPr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Саяны</w:t>
            </w:r>
          </w:p>
        </w:tc>
        <w:tc>
          <w:tcPr>
            <w:tcW w:w="2835" w:type="dxa"/>
          </w:tcPr>
          <w:p w:rsidR="003E178A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</w:t>
            </w:r>
          </w:p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д.153</w:t>
            </w:r>
          </w:p>
        </w:tc>
        <w:tc>
          <w:tcPr>
            <w:tcW w:w="2942" w:type="dxa"/>
          </w:tcPr>
          <w:p w:rsidR="00C8667F" w:rsidRPr="00355E17" w:rsidRDefault="00B105F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 Александр Григорьевич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</w:tcPr>
          <w:p w:rsidR="00C8667F" w:rsidRPr="00355E17" w:rsidRDefault="003E178A" w:rsidP="003E178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E0B0D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Большеарбайск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="008E0B0D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8E0B0D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Большой Арбай</w:t>
            </w:r>
          </w:p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Кооперативная, д.41</w:t>
            </w:r>
          </w:p>
        </w:tc>
        <w:tc>
          <w:tcPr>
            <w:tcW w:w="2942" w:type="dxa"/>
          </w:tcPr>
          <w:p w:rsidR="00C8667F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 Владимир Владимирович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Большеильбинского сельсовета</w:t>
            </w:r>
          </w:p>
        </w:tc>
        <w:tc>
          <w:tcPr>
            <w:tcW w:w="2835" w:type="dxa"/>
          </w:tcPr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Большой Ильбин,</w:t>
            </w:r>
          </w:p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Зеленая, д.6</w:t>
            </w:r>
          </w:p>
        </w:tc>
        <w:tc>
          <w:tcPr>
            <w:tcW w:w="2942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Рябцев Владимир Витальевич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Вознесенского сельсовета</w:t>
            </w:r>
          </w:p>
        </w:tc>
        <w:tc>
          <w:tcPr>
            <w:tcW w:w="2835" w:type="dxa"/>
          </w:tcPr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Вознесенка, </w:t>
            </w:r>
          </w:p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80</w:t>
            </w:r>
          </w:p>
        </w:tc>
        <w:tc>
          <w:tcPr>
            <w:tcW w:w="2942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Циммерман Леонид Александрович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Гладковского сельсовета </w:t>
            </w:r>
          </w:p>
        </w:tc>
        <w:tc>
          <w:tcPr>
            <w:tcW w:w="2835" w:type="dxa"/>
          </w:tcPr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Гладково, </w:t>
            </w:r>
          </w:p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75</w:t>
            </w:r>
          </w:p>
        </w:tc>
        <w:tc>
          <w:tcPr>
            <w:tcW w:w="2942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Гришина Светлана Николаевна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Кулижниковского сельсовета</w:t>
            </w:r>
          </w:p>
        </w:tc>
        <w:tc>
          <w:tcPr>
            <w:tcW w:w="2835" w:type="dxa"/>
          </w:tcPr>
          <w:p w:rsidR="00CF35CC" w:rsidRPr="00355E17" w:rsidRDefault="00CF35CC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Кулижниково, </w:t>
            </w:r>
          </w:p>
          <w:p w:rsidR="00C8667F" w:rsidRPr="00355E17" w:rsidRDefault="00CF35CC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52</w:t>
            </w:r>
          </w:p>
        </w:tc>
        <w:tc>
          <w:tcPr>
            <w:tcW w:w="2942" w:type="dxa"/>
          </w:tcPr>
          <w:p w:rsidR="00C8667F" w:rsidRPr="00355E17" w:rsidRDefault="00493A8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Квасова Анастасия Викторовна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</w:tcPr>
          <w:p w:rsidR="00C8667F" w:rsidRPr="00355E17" w:rsidRDefault="009A54C0" w:rsidP="009A54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Малиновского  сельсовета</w:t>
            </w:r>
          </w:p>
        </w:tc>
        <w:tc>
          <w:tcPr>
            <w:tcW w:w="2835" w:type="dxa"/>
          </w:tcPr>
          <w:p w:rsidR="00C8667F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Малиновка, ул. Ленина, 46</w:t>
            </w:r>
          </w:p>
        </w:tc>
        <w:tc>
          <w:tcPr>
            <w:tcW w:w="2942" w:type="dxa"/>
          </w:tcPr>
          <w:p w:rsidR="00C8667F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Мазуров Анатолий Иванович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</w:tcPr>
          <w:p w:rsidR="00C8667F" w:rsidRPr="00355E17" w:rsidRDefault="009A54C0" w:rsidP="009A54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Межовского сельсовета</w:t>
            </w:r>
          </w:p>
        </w:tc>
        <w:tc>
          <w:tcPr>
            <w:tcW w:w="2835" w:type="dxa"/>
          </w:tcPr>
          <w:p w:rsidR="00097662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97662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Меж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97662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Новая, </w:t>
            </w:r>
          </w:p>
          <w:p w:rsidR="00C8667F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2942" w:type="dxa"/>
          </w:tcPr>
          <w:p w:rsidR="00C8667F" w:rsidRPr="00355E17" w:rsidRDefault="00B105F4" w:rsidP="000976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Хадаров Андрей Викторович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dxa"/>
          </w:tcPr>
          <w:p w:rsidR="00C8667F" w:rsidRPr="00355E17" w:rsidRDefault="00097662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«Саяны»</w:t>
            </w:r>
          </w:p>
        </w:tc>
        <w:tc>
          <w:tcPr>
            <w:tcW w:w="2835" w:type="dxa"/>
          </w:tcPr>
          <w:p w:rsidR="00097662" w:rsidRPr="00355E17" w:rsidRDefault="00097662" w:rsidP="000976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Межово, ул. Новая, </w:t>
            </w:r>
          </w:p>
          <w:p w:rsidR="00C8667F" w:rsidRPr="00355E17" w:rsidRDefault="00097662" w:rsidP="000976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942" w:type="dxa"/>
          </w:tcPr>
          <w:p w:rsidR="00C8667F" w:rsidRPr="00355E17" w:rsidRDefault="00097662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Шлютгавер Вячеслав Егорович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0" w:type="dxa"/>
          </w:tcPr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Нагорновского сельсовета</w:t>
            </w:r>
          </w:p>
        </w:tc>
        <w:tc>
          <w:tcPr>
            <w:tcW w:w="2835" w:type="dxa"/>
          </w:tcPr>
          <w:p w:rsidR="00DD1614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Нагорное, </w:t>
            </w:r>
          </w:p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Кузьмина, д. 71</w:t>
            </w:r>
          </w:p>
        </w:tc>
        <w:tc>
          <w:tcPr>
            <w:tcW w:w="2942" w:type="dxa"/>
          </w:tcPr>
          <w:p w:rsidR="00C8667F" w:rsidRPr="00355E17" w:rsidRDefault="00DD1614" w:rsidP="008C7A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Николаева </w:t>
            </w:r>
            <w:r w:rsidR="008C7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Елена </w:t>
            </w:r>
            <w:r w:rsidR="00A148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dxa"/>
          </w:tcPr>
          <w:p w:rsidR="00C8667F" w:rsidRPr="00355E17" w:rsidRDefault="00DD1614" w:rsidP="00DD16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Орьевского сельсовета</w:t>
            </w:r>
          </w:p>
        </w:tc>
        <w:tc>
          <w:tcPr>
            <w:tcW w:w="2835" w:type="dxa"/>
          </w:tcPr>
          <w:p w:rsidR="00DD1614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Орье, </w:t>
            </w:r>
          </w:p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д.15</w:t>
            </w:r>
          </w:p>
        </w:tc>
        <w:tc>
          <w:tcPr>
            <w:tcW w:w="2942" w:type="dxa"/>
          </w:tcPr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Базитов Сергей Владимирович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0" w:type="dxa"/>
          </w:tcPr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Среднеагинского сельсовета</w:t>
            </w:r>
          </w:p>
        </w:tc>
        <w:tc>
          <w:tcPr>
            <w:tcW w:w="2835" w:type="dxa"/>
          </w:tcPr>
          <w:p w:rsidR="00053305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Средняя Агинка</w:t>
            </w:r>
            <w:r w:rsidR="00053305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8667F" w:rsidRPr="00355E17" w:rsidRDefault="0005330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47</w:t>
            </w:r>
          </w:p>
        </w:tc>
        <w:tc>
          <w:tcPr>
            <w:tcW w:w="2942" w:type="dxa"/>
          </w:tcPr>
          <w:p w:rsidR="00C8667F" w:rsidRPr="00355E17" w:rsidRDefault="0005330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Наузников Руслан Федорович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0" w:type="dxa"/>
          </w:tcPr>
          <w:p w:rsidR="001C6CF1" w:rsidRPr="00355E17" w:rsidRDefault="0005330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Тинского сельсовета</w:t>
            </w:r>
          </w:p>
        </w:tc>
        <w:tc>
          <w:tcPr>
            <w:tcW w:w="2835" w:type="dxa"/>
          </w:tcPr>
          <w:p w:rsidR="00581908" w:rsidRPr="00355E17" w:rsidRDefault="00C10CD3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Тинская, </w:t>
            </w:r>
          </w:p>
          <w:p w:rsidR="001C6CF1" w:rsidRPr="00355E17" w:rsidRDefault="00C10CD3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Ковалева, 22</w:t>
            </w:r>
          </w:p>
        </w:tc>
        <w:tc>
          <w:tcPr>
            <w:tcW w:w="2942" w:type="dxa"/>
          </w:tcPr>
          <w:p w:rsidR="001C6CF1" w:rsidRPr="00355E17" w:rsidRDefault="00C10CD3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Бридов Анатолий Васильевич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Глава КФХ Хиляс Александр Александрович</w:t>
            </w:r>
          </w:p>
        </w:tc>
        <w:tc>
          <w:tcPr>
            <w:tcW w:w="2835" w:type="dxa"/>
          </w:tcPr>
          <w:p w:rsidR="00581908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Тинская, </w:t>
            </w:r>
          </w:p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Могилевская, д. 3</w:t>
            </w:r>
          </w:p>
        </w:tc>
        <w:tc>
          <w:tcPr>
            <w:tcW w:w="2942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Хиляс Александр Александрович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Тугачинского сельсовета</w:t>
            </w:r>
          </w:p>
        </w:tc>
        <w:tc>
          <w:tcPr>
            <w:tcW w:w="2835" w:type="dxa"/>
          </w:tcPr>
          <w:p w:rsidR="00581908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Тугач, </w:t>
            </w:r>
          </w:p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Им. Антонова, д. 7</w:t>
            </w:r>
          </w:p>
        </w:tc>
        <w:tc>
          <w:tcPr>
            <w:tcW w:w="2942" w:type="dxa"/>
          </w:tcPr>
          <w:p w:rsidR="001C6CF1" w:rsidRPr="00355E17" w:rsidRDefault="00B105F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Конькова Светлана Николаевна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Унерского сельсовета</w:t>
            </w:r>
          </w:p>
        </w:tc>
        <w:tc>
          <w:tcPr>
            <w:tcW w:w="2835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Унер, ул. Школьная, д. 151</w:t>
            </w:r>
          </w:p>
        </w:tc>
        <w:tc>
          <w:tcPr>
            <w:tcW w:w="2942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Гаммершмидт Михаил Адольфович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Глава КФХ Солдатова Ольга Владимировна</w:t>
            </w:r>
          </w:p>
        </w:tc>
        <w:tc>
          <w:tcPr>
            <w:tcW w:w="2835" w:type="dxa"/>
          </w:tcPr>
          <w:p w:rsidR="00581908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Унер, </w:t>
            </w:r>
          </w:p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Молодежная, д. 42 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кв. 2</w:t>
            </w:r>
          </w:p>
        </w:tc>
        <w:tc>
          <w:tcPr>
            <w:tcW w:w="2942" w:type="dxa"/>
          </w:tcPr>
          <w:p w:rsidR="001C6CF1" w:rsidRPr="00355E17" w:rsidRDefault="00581908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Солдатова Ольга Владимировна</w:t>
            </w:r>
          </w:p>
        </w:tc>
      </w:tr>
      <w:tr w:rsidR="00A72A87" w:rsidRPr="00355E17" w:rsidTr="00A148DD">
        <w:tc>
          <w:tcPr>
            <w:tcW w:w="594" w:type="dxa"/>
          </w:tcPr>
          <w:p w:rsidR="00A72A87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00" w:type="dxa"/>
          </w:tcPr>
          <w:p w:rsidR="00A72A87" w:rsidRPr="00355E17" w:rsidRDefault="00A72A87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Глава КФХ Агафонова Лариса Петровна </w:t>
            </w:r>
          </w:p>
        </w:tc>
        <w:tc>
          <w:tcPr>
            <w:tcW w:w="2835" w:type="dxa"/>
          </w:tcPr>
          <w:p w:rsidR="00A72A87" w:rsidRPr="00355E17" w:rsidRDefault="00A72A87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Унер, ул. Школьная, д. 11-1</w:t>
            </w:r>
          </w:p>
        </w:tc>
        <w:tc>
          <w:tcPr>
            <w:tcW w:w="2942" w:type="dxa"/>
          </w:tcPr>
          <w:p w:rsidR="00A72A87" w:rsidRPr="00355E17" w:rsidRDefault="00A72A87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Агафонова Лариса Петровна</w:t>
            </w:r>
          </w:p>
        </w:tc>
      </w:tr>
      <w:tr w:rsidR="008E3056" w:rsidRPr="00355E17" w:rsidTr="00A148DD">
        <w:tc>
          <w:tcPr>
            <w:tcW w:w="594" w:type="dxa"/>
          </w:tcPr>
          <w:p w:rsidR="008E3056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0" w:type="dxa"/>
          </w:tcPr>
          <w:p w:rsidR="008E3056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«Транслес»</w:t>
            </w:r>
          </w:p>
        </w:tc>
        <w:tc>
          <w:tcPr>
            <w:tcW w:w="2835" w:type="dxa"/>
          </w:tcPr>
          <w:p w:rsidR="008E3056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 4А</w:t>
            </w:r>
          </w:p>
        </w:tc>
        <w:tc>
          <w:tcPr>
            <w:tcW w:w="2942" w:type="dxa"/>
          </w:tcPr>
          <w:p w:rsidR="008E3056" w:rsidRPr="00355E17" w:rsidRDefault="008E3056" w:rsidP="00021C6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Снытко </w:t>
            </w:r>
            <w:r w:rsidR="00021C6F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Геннадьевич</w:t>
            </w:r>
          </w:p>
        </w:tc>
      </w:tr>
      <w:tr w:rsidR="002D26ED" w:rsidRPr="00355E17" w:rsidTr="00A148DD">
        <w:tc>
          <w:tcPr>
            <w:tcW w:w="594" w:type="dxa"/>
          </w:tcPr>
          <w:p w:rsidR="002D26ED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0" w:type="dxa"/>
          </w:tcPr>
          <w:p w:rsidR="002D26ED" w:rsidRPr="00355E17" w:rsidRDefault="002D26E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Шефер Л.Н.</w:t>
            </w:r>
          </w:p>
        </w:tc>
        <w:tc>
          <w:tcPr>
            <w:tcW w:w="2835" w:type="dxa"/>
          </w:tcPr>
          <w:p w:rsidR="002D26ED" w:rsidRPr="00355E17" w:rsidRDefault="002D26E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Советская, д.2</w:t>
            </w:r>
          </w:p>
        </w:tc>
        <w:tc>
          <w:tcPr>
            <w:tcW w:w="2942" w:type="dxa"/>
          </w:tcPr>
          <w:p w:rsidR="002D26ED" w:rsidRPr="00355E17" w:rsidRDefault="002D26ED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Шефер Лидия Николаевна</w:t>
            </w:r>
          </w:p>
        </w:tc>
      </w:tr>
      <w:tr w:rsidR="00391AD4" w:rsidRPr="00355E17" w:rsidTr="00A148DD">
        <w:tc>
          <w:tcPr>
            <w:tcW w:w="594" w:type="dxa"/>
          </w:tcPr>
          <w:p w:rsidR="00391AD4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0" w:type="dxa"/>
          </w:tcPr>
          <w:p w:rsidR="00391AD4" w:rsidRPr="00355E17" w:rsidRDefault="00391AD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Мирошниченко Татьяна Геннадьевна</w:t>
            </w:r>
          </w:p>
        </w:tc>
        <w:tc>
          <w:tcPr>
            <w:tcW w:w="2835" w:type="dxa"/>
          </w:tcPr>
          <w:p w:rsidR="00391AD4" w:rsidRPr="00355E17" w:rsidRDefault="00391AD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Энергетиков, 4А</w:t>
            </w:r>
          </w:p>
        </w:tc>
        <w:tc>
          <w:tcPr>
            <w:tcW w:w="2942" w:type="dxa"/>
          </w:tcPr>
          <w:p w:rsidR="00391AD4" w:rsidRPr="00355E17" w:rsidRDefault="00391AD4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Татьяна Геннадьевна</w:t>
            </w:r>
          </w:p>
        </w:tc>
      </w:tr>
      <w:tr w:rsidR="00E702F0" w:rsidRPr="00355E17" w:rsidTr="00A148DD">
        <w:tc>
          <w:tcPr>
            <w:tcW w:w="594" w:type="dxa"/>
          </w:tcPr>
          <w:p w:rsidR="00E702F0" w:rsidRDefault="00E702F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0" w:type="dxa"/>
          </w:tcPr>
          <w:p w:rsidR="00E702F0" w:rsidRDefault="00E702F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Максимов Павел Алексеевич</w:t>
            </w:r>
          </w:p>
        </w:tc>
        <w:tc>
          <w:tcPr>
            <w:tcW w:w="2835" w:type="dxa"/>
          </w:tcPr>
          <w:p w:rsidR="00E702F0" w:rsidRDefault="00E702F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Энергетиков, 1А</w:t>
            </w:r>
          </w:p>
        </w:tc>
        <w:tc>
          <w:tcPr>
            <w:tcW w:w="2942" w:type="dxa"/>
          </w:tcPr>
          <w:p w:rsidR="00E702F0" w:rsidRDefault="00E702F0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Павел Алексеевич</w:t>
            </w:r>
          </w:p>
        </w:tc>
      </w:tr>
    </w:tbl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Default="00ED3214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Pr="006F0963" w:rsidRDefault="00ED3214" w:rsidP="00ED3214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6F09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</w:t>
      </w:r>
    </w:p>
    <w:p w:rsidR="00ED3214" w:rsidRPr="006F0963" w:rsidRDefault="00ED3214" w:rsidP="00ED3214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6F096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Саянского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6F0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3214" w:rsidRPr="006F0963" w:rsidRDefault="00ED3214" w:rsidP="00ED3214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6F096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53D9C">
        <w:rPr>
          <w:rFonts w:ascii="Arial" w:eastAsia="Times New Roman" w:hAnsi="Arial" w:cs="Arial"/>
          <w:sz w:val="24"/>
          <w:szCs w:val="24"/>
          <w:lang w:eastAsia="ru-RU"/>
        </w:rPr>
        <w:t xml:space="preserve">29.08.2022 </w:t>
      </w:r>
      <w:r w:rsidRPr="006F096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53D9C">
        <w:rPr>
          <w:rFonts w:ascii="Arial" w:eastAsia="Times New Roman" w:hAnsi="Arial" w:cs="Arial"/>
          <w:sz w:val="24"/>
          <w:szCs w:val="24"/>
          <w:lang w:eastAsia="ru-RU"/>
        </w:rPr>
        <w:t>426</w:t>
      </w:r>
      <w:r w:rsidRPr="006F0963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ED3214" w:rsidRPr="006F0963" w:rsidRDefault="00ED3214" w:rsidP="00ED3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Pr="006F0963" w:rsidRDefault="00ED3214" w:rsidP="00ED32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963">
        <w:rPr>
          <w:rFonts w:ascii="Arial" w:eastAsia="Times New Roman" w:hAnsi="Arial" w:cs="Arial"/>
          <w:b/>
          <w:sz w:val="24"/>
          <w:szCs w:val="24"/>
          <w:lang w:eastAsia="ru-RU"/>
        </w:rPr>
        <w:t>Перечень организаций для отбывания наказаний осуждённым в виде обязательных работ на территории Саянского муниципального района Красноярского края</w:t>
      </w:r>
    </w:p>
    <w:p w:rsidR="00ED3214" w:rsidRPr="006F0963" w:rsidRDefault="00ED3214" w:rsidP="00ED3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119"/>
        <w:gridCol w:w="2942"/>
      </w:tblGrid>
      <w:tr w:rsidR="00ED3214" w:rsidRPr="006F0963" w:rsidTr="007C7427">
        <w:tc>
          <w:tcPr>
            <w:tcW w:w="594" w:type="dxa"/>
          </w:tcPr>
          <w:p w:rsidR="00ED3214" w:rsidRPr="006F0963" w:rsidRDefault="00ED3214" w:rsidP="007C74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6" w:type="dxa"/>
            <w:vAlign w:val="center"/>
          </w:tcPr>
          <w:p w:rsidR="00ED3214" w:rsidRPr="006F0963" w:rsidRDefault="00ED3214" w:rsidP="007C74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vAlign w:val="center"/>
          </w:tcPr>
          <w:p w:rsidR="00ED3214" w:rsidRPr="006F0963" w:rsidRDefault="00ED3214" w:rsidP="007C74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</w:p>
          <w:p w:rsidR="00ED3214" w:rsidRPr="006F0963" w:rsidRDefault="00ED3214" w:rsidP="007C74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942" w:type="dxa"/>
            <w:vAlign w:val="center"/>
          </w:tcPr>
          <w:p w:rsidR="00ED3214" w:rsidRPr="006F0963" w:rsidRDefault="00ED3214" w:rsidP="007C74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  <w:p w:rsidR="00ED3214" w:rsidRPr="006F0963" w:rsidRDefault="00ED3214" w:rsidP="007C74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7C742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</w:tcPr>
          <w:p w:rsidR="00ED3214" w:rsidRPr="006F0963" w:rsidRDefault="00ED3214" w:rsidP="007C742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Агинского сельсовета </w:t>
            </w:r>
          </w:p>
        </w:tc>
        <w:tc>
          <w:tcPr>
            <w:tcW w:w="3119" w:type="dxa"/>
          </w:tcPr>
          <w:p w:rsidR="00ED3214" w:rsidRPr="006F0963" w:rsidRDefault="00ED3214" w:rsidP="007C742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</w:t>
            </w:r>
          </w:p>
          <w:p w:rsidR="00ED3214" w:rsidRPr="006F0963" w:rsidRDefault="00ED3214" w:rsidP="007C742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Советская, д.153 </w:t>
            </w:r>
          </w:p>
        </w:tc>
        <w:tc>
          <w:tcPr>
            <w:tcW w:w="2942" w:type="dxa"/>
          </w:tcPr>
          <w:p w:rsidR="00ED3214" w:rsidRPr="006F0963" w:rsidRDefault="00ED3214" w:rsidP="007C742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Леонтьева Вера Константиновна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Большеарбайского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Большой Арбай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Кооперативная, д.41</w:t>
            </w:r>
          </w:p>
        </w:tc>
        <w:tc>
          <w:tcPr>
            <w:tcW w:w="2942" w:type="dxa"/>
          </w:tcPr>
          <w:p w:rsidR="00ED3214" w:rsidRPr="00355E17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 Владимир Владимирович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Большеильбинского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Большой Ильбин,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Зеленая, д.6</w:t>
            </w:r>
          </w:p>
        </w:tc>
        <w:tc>
          <w:tcPr>
            <w:tcW w:w="2942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Рябцев Владимир Витальевич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Вознесенского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Вознесенка, 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80</w:t>
            </w:r>
          </w:p>
        </w:tc>
        <w:tc>
          <w:tcPr>
            <w:tcW w:w="2942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Циммерман Леонид Александрович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Гладковского сельсовета 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Гладково, 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75</w:t>
            </w:r>
          </w:p>
        </w:tc>
        <w:tc>
          <w:tcPr>
            <w:tcW w:w="2942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Гришина Светлана Николаевна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Кулижниковского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Кулижниково, 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52</w:t>
            </w:r>
          </w:p>
        </w:tc>
        <w:tc>
          <w:tcPr>
            <w:tcW w:w="2942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Квасова Анастасия Викторовна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Малиновского 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Малиновка, ул. Ленина, 46</w:t>
            </w:r>
          </w:p>
        </w:tc>
        <w:tc>
          <w:tcPr>
            <w:tcW w:w="2942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Мазуров Анатолий Иванович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Межовского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Межово, ул. Новая, 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2942" w:type="dxa"/>
          </w:tcPr>
          <w:p w:rsidR="00ED3214" w:rsidRPr="00355E17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Хадаров Андрей Викторович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Нагорновского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Нагорное, 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Кузьмина, д. 71</w:t>
            </w:r>
          </w:p>
        </w:tc>
        <w:tc>
          <w:tcPr>
            <w:tcW w:w="2942" w:type="dxa"/>
          </w:tcPr>
          <w:p w:rsidR="00ED3214" w:rsidRPr="006F0963" w:rsidRDefault="00ED3214" w:rsidP="008C7A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Николаева </w:t>
            </w:r>
            <w:r w:rsidR="008C7A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Елена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Орьевского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Орье, 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д.15</w:t>
            </w:r>
          </w:p>
        </w:tc>
        <w:tc>
          <w:tcPr>
            <w:tcW w:w="2942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Базитов Сергей Владимирович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Среднеагинского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Средняя Агинка, 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47</w:t>
            </w:r>
          </w:p>
        </w:tc>
        <w:tc>
          <w:tcPr>
            <w:tcW w:w="2942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Наузников Руслан Федорович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Тинского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Тинская, 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Ковалева, 22</w:t>
            </w:r>
          </w:p>
        </w:tc>
        <w:tc>
          <w:tcPr>
            <w:tcW w:w="2942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Бридов Анатолий Васильевич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Тугачинского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Тугач, </w:t>
            </w:r>
          </w:p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Им. Антонова, д. 7</w:t>
            </w:r>
          </w:p>
        </w:tc>
        <w:tc>
          <w:tcPr>
            <w:tcW w:w="2942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Конькова Светлана Николаевна</w:t>
            </w:r>
          </w:p>
        </w:tc>
      </w:tr>
      <w:tr w:rsidR="00ED3214" w:rsidRPr="006F0963" w:rsidTr="007C7427">
        <w:tc>
          <w:tcPr>
            <w:tcW w:w="594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6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Унерского сельсовета</w:t>
            </w:r>
          </w:p>
        </w:tc>
        <w:tc>
          <w:tcPr>
            <w:tcW w:w="3119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Унер, ул. Школьная, д. 151</w:t>
            </w:r>
          </w:p>
        </w:tc>
        <w:tc>
          <w:tcPr>
            <w:tcW w:w="2942" w:type="dxa"/>
          </w:tcPr>
          <w:p w:rsidR="00ED3214" w:rsidRPr="006F0963" w:rsidRDefault="00ED3214" w:rsidP="00ED32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Гаммершмидт Михаил Адольфович</w:t>
            </w:r>
          </w:p>
        </w:tc>
      </w:tr>
    </w:tbl>
    <w:p w:rsidR="00ED3214" w:rsidRPr="006F0963" w:rsidRDefault="00ED3214" w:rsidP="00ED3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214" w:rsidRPr="006F0963" w:rsidRDefault="00ED3214" w:rsidP="00ED32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D3214" w:rsidRPr="006F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5B" w:rsidRDefault="00194C5B" w:rsidP="00780739">
      <w:pPr>
        <w:spacing w:after="0" w:line="240" w:lineRule="auto"/>
      </w:pPr>
      <w:r>
        <w:separator/>
      </w:r>
    </w:p>
  </w:endnote>
  <w:endnote w:type="continuationSeparator" w:id="0">
    <w:p w:rsidR="00194C5B" w:rsidRDefault="00194C5B" w:rsidP="0078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5B" w:rsidRDefault="00194C5B" w:rsidP="00780739">
      <w:pPr>
        <w:spacing w:after="0" w:line="240" w:lineRule="auto"/>
      </w:pPr>
      <w:r>
        <w:separator/>
      </w:r>
    </w:p>
  </w:footnote>
  <w:footnote w:type="continuationSeparator" w:id="0">
    <w:p w:rsidR="00194C5B" w:rsidRDefault="00194C5B" w:rsidP="0078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5FF"/>
    <w:multiLevelType w:val="multilevel"/>
    <w:tmpl w:val="F82AEFD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4775F1"/>
    <w:multiLevelType w:val="multilevel"/>
    <w:tmpl w:val="B72E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8B"/>
    <w:rsid w:val="00014426"/>
    <w:rsid w:val="00021C6F"/>
    <w:rsid w:val="00044058"/>
    <w:rsid w:val="00044B00"/>
    <w:rsid w:val="00053305"/>
    <w:rsid w:val="00071375"/>
    <w:rsid w:val="00097662"/>
    <w:rsid w:val="000A443B"/>
    <w:rsid w:val="000D5C8F"/>
    <w:rsid w:val="00104945"/>
    <w:rsid w:val="00152DFE"/>
    <w:rsid w:val="001758FB"/>
    <w:rsid w:val="00194C5B"/>
    <w:rsid w:val="001C6CF1"/>
    <w:rsid w:val="002109A4"/>
    <w:rsid w:val="00220B23"/>
    <w:rsid w:val="002A1989"/>
    <w:rsid w:val="002D26ED"/>
    <w:rsid w:val="002E47FE"/>
    <w:rsid w:val="00355E17"/>
    <w:rsid w:val="00383841"/>
    <w:rsid w:val="00391AD4"/>
    <w:rsid w:val="003D1657"/>
    <w:rsid w:val="003E178A"/>
    <w:rsid w:val="00464D8F"/>
    <w:rsid w:val="00493A80"/>
    <w:rsid w:val="004B41E2"/>
    <w:rsid w:val="005331AE"/>
    <w:rsid w:val="0055213F"/>
    <w:rsid w:val="00576C8B"/>
    <w:rsid w:val="00581908"/>
    <w:rsid w:val="005877D1"/>
    <w:rsid w:val="005A2B80"/>
    <w:rsid w:val="005E5C28"/>
    <w:rsid w:val="00627357"/>
    <w:rsid w:val="006B7B70"/>
    <w:rsid w:val="006C2AB3"/>
    <w:rsid w:val="00780739"/>
    <w:rsid w:val="0078258D"/>
    <w:rsid w:val="0080501F"/>
    <w:rsid w:val="0089262B"/>
    <w:rsid w:val="008C7AF2"/>
    <w:rsid w:val="008E0B0D"/>
    <w:rsid w:val="008E3056"/>
    <w:rsid w:val="00946101"/>
    <w:rsid w:val="00950685"/>
    <w:rsid w:val="009523D6"/>
    <w:rsid w:val="00954095"/>
    <w:rsid w:val="009578C2"/>
    <w:rsid w:val="009842DB"/>
    <w:rsid w:val="009A54C0"/>
    <w:rsid w:val="00A148DD"/>
    <w:rsid w:val="00A53D9C"/>
    <w:rsid w:val="00A606BE"/>
    <w:rsid w:val="00A6329C"/>
    <w:rsid w:val="00A72A87"/>
    <w:rsid w:val="00AE321D"/>
    <w:rsid w:val="00AF3DCE"/>
    <w:rsid w:val="00B105F4"/>
    <w:rsid w:val="00B117CD"/>
    <w:rsid w:val="00B35802"/>
    <w:rsid w:val="00C101FB"/>
    <w:rsid w:val="00C10CD3"/>
    <w:rsid w:val="00C25DFD"/>
    <w:rsid w:val="00C32E6E"/>
    <w:rsid w:val="00C8667F"/>
    <w:rsid w:val="00CB69FD"/>
    <w:rsid w:val="00CB6A91"/>
    <w:rsid w:val="00CF35CC"/>
    <w:rsid w:val="00CF38CA"/>
    <w:rsid w:val="00D17508"/>
    <w:rsid w:val="00D367EA"/>
    <w:rsid w:val="00D479E2"/>
    <w:rsid w:val="00D57FC9"/>
    <w:rsid w:val="00D76850"/>
    <w:rsid w:val="00DB7BE2"/>
    <w:rsid w:val="00DD1614"/>
    <w:rsid w:val="00E211EA"/>
    <w:rsid w:val="00E33486"/>
    <w:rsid w:val="00E40C01"/>
    <w:rsid w:val="00E460E1"/>
    <w:rsid w:val="00E613A7"/>
    <w:rsid w:val="00E702F0"/>
    <w:rsid w:val="00E71010"/>
    <w:rsid w:val="00E83463"/>
    <w:rsid w:val="00EC1F14"/>
    <w:rsid w:val="00EC2754"/>
    <w:rsid w:val="00ED20FF"/>
    <w:rsid w:val="00ED3214"/>
    <w:rsid w:val="00F038D1"/>
    <w:rsid w:val="00F03D9B"/>
    <w:rsid w:val="00F0464E"/>
    <w:rsid w:val="00FB3014"/>
    <w:rsid w:val="00FD3A92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E856"/>
  <w15:docId w15:val="{0E34D597-4235-4FE3-BDF0-7785518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BE"/>
    <w:pPr>
      <w:ind w:left="720"/>
      <w:contextualSpacing/>
    </w:pPr>
  </w:style>
  <w:style w:type="table" w:styleId="a4">
    <w:name w:val="Table Grid"/>
    <w:basedOn w:val="a1"/>
    <w:uiPriority w:val="59"/>
    <w:rsid w:val="00C8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739"/>
  </w:style>
  <w:style w:type="paragraph" w:styleId="a7">
    <w:name w:val="footer"/>
    <w:basedOn w:val="a"/>
    <w:link w:val="a8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739"/>
  </w:style>
  <w:style w:type="paragraph" w:styleId="a9">
    <w:name w:val="Balloon Text"/>
    <w:basedOn w:val="a"/>
    <w:link w:val="aa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Andropova</cp:lastModifiedBy>
  <cp:revision>28</cp:revision>
  <cp:lastPrinted>2022-05-24T06:10:00Z</cp:lastPrinted>
  <dcterms:created xsi:type="dcterms:W3CDTF">2021-01-25T02:18:00Z</dcterms:created>
  <dcterms:modified xsi:type="dcterms:W3CDTF">2022-08-30T06:23:00Z</dcterms:modified>
</cp:coreProperties>
</file>